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C2" w:rsidRDefault="009A74C2">
      <w:pPr>
        <w:rPr>
          <w:sz w:val="28"/>
          <w:szCs w:val="28"/>
        </w:rPr>
      </w:pPr>
      <w:r w:rsidRPr="009A74C2">
        <w:rPr>
          <w:sz w:val="28"/>
          <w:szCs w:val="28"/>
        </w:rPr>
        <w:t>Chemistry Warmup: Bohr Models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Name_______________</w:t>
      </w:r>
    </w:p>
    <w:p w:rsidR="009A74C2" w:rsidRPr="009A74C2" w:rsidRDefault="009A74C2"/>
    <w:p w:rsidR="00CD7F15" w:rsidRDefault="009A74C2">
      <w:r>
        <w:t>What is the smallest amount of an element that you can have?</w:t>
      </w:r>
    </w:p>
    <w:p w:rsidR="009A74C2" w:rsidRDefault="009A74C2">
      <w:r>
        <w:t>What is the smallest amount of a compound that you can have?</w:t>
      </w:r>
    </w:p>
    <w:p w:rsidR="009A74C2" w:rsidRDefault="009A74C2">
      <w:r>
        <w:t>What is the term for an individual unit of light energy?</w:t>
      </w:r>
    </w:p>
    <w:p w:rsidR="009A74C2" w:rsidRDefault="009A74C2">
      <w:r>
        <w:t>Atoms in the lowest energy state possible are said to be in the _________ state.</w:t>
      </w:r>
    </w:p>
    <w:p w:rsidR="009A74C2" w:rsidRDefault="009A74C2">
      <w:r>
        <w:t>An atom that has absorbed energy is said to be in the ____________ state.</w:t>
      </w:r>
    </w:p>
    <w:p w:rsidR="009A74C2" w:rsidRDefault="009A74C2">
      <w:r>
        <w:t>We have been doing electron configurations for atoms in the ___________ state.</w:t>
      </w:r>
    </w:p>
    <w:p w:rsidR="009A74C2" w:rsidRDefault="009A74C2">
      <w:r>
        <w:t>If I told you the electron configuration for an atom was 1s</w:t>
      </w:r>
      <w:r w:rsidRPr="009A74C2">
        <w:rPr>
          <w:vertAlign w:val="superscript"/>
        </w:rPr>
        <w:t>2</w:t>
      </w:r>
      <w:r>
        <w:t>2s</w:t>
      </w:r>
      <w:r w:rsidRPr="009A74C2">
        <w:rPr>
          <w:vertAlign w:val="superscript"/>
        </w:rPr>
        <w:t>2</w:t>
      </w:r>
      <w:r>
        <w:t>2p</w:t>
      </w:r>
      <w:r w:rsidRPr="009A74C2">
        <w:rPr>
          <w:vertAlign w:val="superscript"/>
        </w:rPr>
        <w:t>5</w:t>
      </w:r>
      <w:r>
        <w:t>3s</w:t>
      </w:r>
      <w:r w:rsidRPr="009A74C2">
        <w:rPr>
          <w:vertAlign w:val="superscript"/>
        </w:rPr>
        <w:t>1</w:t>
      </w:r>
      <w:r>
        <w:t>, what would you know about that atom?</w:t>
      </w:r>
    </w:p>
    <w:p w:rsidR="009A74C2" w:rsidRDefault="009A74C2">
      <w:r>
        <w:t>Lower energy levels are farther or closer to the nucleus?</w:t>
      </w:r>
    </w:p>
    <w:p w:rsidR="009A74C2" w:rsidRDefault="009A74C2">
      <w:r>
        <w:t>True or False: Excited states are temporary.  The atom will quickly release any absorbed energy.</w:t>
      </w:r>
    </w:p>
    <w:p w:rsidR="009A74C2" w:rsidRDefault="009A74C2">
      <w:r>
        <w:t>Do atoms produce light when they move to the excited state or the ground state?</w:t>
      </w:r>
    </w:p>
    <w:p w:rsidR="009A74C2" w:rsidRDefault="009A74C2">
      <w:r>
        <w:t>When an atom moves to the excited state, does that mean it gained or lost energy?</w:t>
      </w:r>
    </w:p>
    <w:p w:rsidR="009A74C2" w:rsidRDefault="009A74C2">
      <w:r>
        <w:t>Light is a type of ________________ radiation.</w:t>
      </w:r>
    </w:p>
    <w:p w:rsidR="009A74C2" w:rsidRDefault="009A74C2">
      <w:r>
        <w:t>The Bohr Model only works for the _____________ atom.</w:t>
      </w:r>
    </w:p>
    <w:p w:rsidR="009A74C2" w:rsidRDefault="009A74C2">
      <w:r>
        <w:t>True or False: A wave with a long wavelength has a high frequency.</w:t>
      </w:r>
    </w:p>
    <w:p w:rsidR="009A74C2" w:rsidRDefault="009A74C2">
      <w:r>
        <w:t>True or False: A wave with a low frequency has little energy.</w:t>
      </w:r>
    </w:p>
    <w:p w:rsidR="009A74C2" w:rsidRDefault="009A74C2">
      <w:r>
        <w:t>What color light has the most energy?</w:t>
      </w:r>
    </w:p>
    <w:p w:rsidR="009A74C2" w:rsidRDefault="009A74C2">
      <w:r>
        <w:t>What type of EM radiation has the highest frequency?</w:t>
      </w:r>
    </w:p>
    <w:p w:rsidR="009A74C2" w:rsidRDefault="009A74C2">
      <w:r>
        <w:t>Name 7 types of EM radiation.</w:t>
      </w:r>
    </w:p>
    <w:p w:rsidR="009A74C2" w:rsidRDefault="009A74C2">
      <w:r>
        <w:t>Which type of EM radiation has the longest wavelength?</w:t>
      </w:r>
    </w:p>
    <w:p w:rsidR="009A74C2" w:rsidRDefault="009A74C2">
      <w:r>
        <w:t>What type of test could be used to determine the amount of energy in various chemicals by comparing the color of light they produce when burned?</w:t>
      </w:r>
    </w:p>
    <w:p w:rsidR="00D44AB6" w:rsidRDefault="00D44AB6">
      <w:r>
        <w:t>The color of the flame is due to the __________ in the compound.</w:t>
      </w:r>
      <w:bookmarkStart w:id="0" w:name="_GoBack"/>
      <w:bookmarkEnd w:id="0"/>
    </w:p>
    <w:sectPr w:rsidR="00D44AB6" w:rsidSect="00CD7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A74C2"/>
    <w:rsid w:val="009A74C2"/>
    <w:rsid w:val="00CD7F15"/>
    <w:rsid w:val="00D4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1283</Characters>
  <Application>Microsoft Office Word</Application>
  <DocSecurity>0</DocSecurity>
  <Lines>10</Lines>
  <Paragraphs>3</Paragraphs>
  <ScaleCrop>false</ScaleCrop>
  <Company>Thomasville City Schools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walterss</dc:creator>
  <cp:keywords/>
  <dc:description/>
  <cp:lastModifiedBy>Walters, Scott A</cp:lastModifiedBy>
  <cp:revision>2</cp:revision>
  <cp:lastPrinted>2015-09-04T11:54:00Z</cp:lastPrinted>
  <dcterms:created xsi:type="dcterms:W3CDTF">2008-09-10T14:15:00Z</dcterms:created>
  <dcterms:modified xsi:type="dcterms:W3CDTF">2015-09-04T11:54:00Z</dcterms:modified>
</cp:coreProperties>
</file>